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58" w:rsidRPr="004E2472" w:rsidRDefault="00BC4658" w:rsidP="00BC4658">
      <w:pPr>
        <w:tabs>
          <w:tab w:val="left" w:pos="30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2"/>
          <w:szCs w:val="22"/>
          <w:lang w:eastAsia="ru-RU" w:bidi="ar-SA"/>
        </w:rPr>
        <w:drawing>
          <wp:inline distT="0" distB="0" distL="0" distR="0" wp14:anchorId="32B6E410" wp14:editId="2D5803C5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4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BC4658" w:rsidRPr="004E2472" w:rsidRDefault="00BC4658" w:rsidP="00BC4658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C4658" w:rsidRPr="004E2472" w:rsidRDefault="00BC4658" w:rsidP="00BC4658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BC4658" w:rsidRPr="004E2472" w:rsidRDefault="00BC4658" w:rsidP="00BC4658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Пестовский  район</w:t>
      </w:r>
    </w:p>
    <w:p w:rsidR="00BC4658" w:rsidRPr="004E2472" w:rsidRDefault="00BC4658" w:rsidP="00BC4658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58" w:rsidRPr="004E2472" w:rsidRDefault="00BC4658" w:rsidP="00BC4658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АДМИНИСТРАЦИЯ УСТЮЦКОГО СЕЛЬСКОГО ПОСЕЛЕНИЯ</w:t>
      </w:r>
    </w:p>
    <w:p w:rsidR="00BC4658" w:rsidRPr="004E2472" w:rsidRDefault="00BC4658" w:rsidP="00BC4658">
      <w:pPr>
        <w:tabs>
          <w:tab w:val="left" w:pos="3024"/>
        </w:tabs>
        <w:rPr>
          <w:rFonts w:ascii="Times New Roman" w:hAnsi="Times New Roman" w:cs="Times New Roman"/>
          <w:b/>
        </w:rPr>
      </w:pPr>
    </w:p>
    <w:p w:rsidR="00BC4658" w:rsidRPr="004E2472" w:rsidRDefault="00BC4658" w:rsidP="00BC4658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658" w:rsidRPr="004E2472" w:rsidRDefault="00BC4658" w:rsidP="00BC4658">
      <w:pPr>
        <w:tabs>
          <w:tab w:val="left" w:pos="3024"/>
        </w:tabs>
        <w:rPr>
          <w:rFonts w:ascii="Times New Roman" w:hAnsi="Times New Roman" w:cs="Times New Roman"/>
          <w:b/>
          <w:sz w:val="32"/>
          <w:szCs w:val="32"/>
        </w:rPr>
      </w:pPr>
    </w:p>
    <w:p w:rsidR="00BC4658" w:rsidRPr="004E2472" w:rsidRDefault="00BC4658" w:rsidP="00BC4658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27.05.2022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BC4658" w:rsidRPr="004E2472" w:rsidRDefault="00BC4658" w:rsidP="00BC4658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 w:rsidRPr="004E2472">
        <w:rPr>
          <w:rFonts w:ascii="Times New Roman" w:hAnsi="Times New Roman" w:cs="Times New Roman"/>
          <w:sz w:val="28"/>
          <w:szCs w:val="28"/>
        </w:rPr>
        <w:t>д. Устюцкое</w:t>
      </w:r>
    </w:p>
    <w:p w:rsidR="00BC4658" w:rsidRDefault="00BC4658" w:rsidP="00BC4658"/>
    <w:p w:rsidR="00BC4658" w:rsidRDefault="00BC4658" w:rsidP="00BC46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постановление</w:t>
      </w:r>
    </w:p>
    <w:p w:rsidR="00BC4658" w:rsidRDefault="00BC4658" w:rsidP="00BC46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13.02.2020 №12 «</w:t>
      </w:r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создании комиссии </w:t>
      </w:r>
      <w:proofErr w:type="gramStart"/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</w:t>
      </w:r>
      <w:proofErr w:type="gramEnd"/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C4658" w:rsidRPr="00BC4658" w:rsidRDefault="00BC4658" w:rsidP="00BC46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землепользованию и застройке Устюцкого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BC4658" w:rsidRPr="00EC7DD2" w:rsidRDefault="00BC4658" w:rsidP="00BC4658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C4658" w:rsidRDefault="00BC4658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целях выполнения требований федерального законодательства в сфере градостроительной деятельности в части полномочий органов местного самоуправления поселений, в соответствии с частью 6 статьи 31 Градостроительного Кодекса Российской Федерации</w:t>
      </w:r>
    </w:p>
    <w:p w:rsidR="00BC4658" w:rsidRPr="00EC7DD2" w:rsidRDefault="00BC4658" w:rsidP="00BC4658">
      <w:pPr>
        <w:widowControl/>
        <w:suppressAutoHyphens w:val="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BC4658" w:rsidRPr="00EC7DD2" w:rsidRDefault="00BC4658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8B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изменения в состав постоянно действующей </w:t>
      </w:r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подготовке проекта прав</w:t>
      </w:r>
      <w:r w:rsidR="008B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 землепользования и застройки, утвержденный постановлением Администрации Устюцкого сельского поселения от 13.02.2020 №12 и изложить в прилагаемой редакции (приложение №2)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C4658" w:rsidRPr="00EC7DD2" w:rsidRDefault="008B6DB1" w:rsidP="00BC4658">
      <w:pPr>
        <w:widowControl/>
        <w:suppressAutoHyphens w:val="0"/>
        <w:spacing w:before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0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BC4658"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Опубликовать настоящее </w:t>
      </w:r>
      <w:r w:rsidR="00BC46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постановление в муниципальной газете «Информационный вестник Устюцкого сельского поселения и </w:t>
      </w:r>
      <w:r w:rsidR="00BC4658"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официальном сайте </w:t>
      </w:r>
      <w:r w:rsidR="00BC46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поселения</w:t>
      </w:r>
      <w:r w:rsidR="00BC4658"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телекоммуникационной сети «Интернет»</w:t>
      </w:r>
      <w:r w:rsidR="00BC4658" w:rsidRPr="00EC7DD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BC4658" w:rsidRDefault="00BC4658" w:rsidP="00BC465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B6DB1" w:rsidRDefault="008B6DB1" w:rsidP="00BC465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B6DB1" w:rsidRPr="00EC7DD2" w:rsidRDefault="008B6DB1" w:rsidP="00BC465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BC4658" w:rsidRDefault="00BC4658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Глава сельского поселения                                    </w:t>
      </w:r>
      <w:proofErr w:type="spellStart"/>
      <w:r w:rsidR="008B6DB1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С.А.Удальцов</w:t>
      </w:r>
      <w:proofErr w:type="spellEnd"/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Default="008B6DB1" w:rsidP="00BC465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070"/>
      </w:tblGrid>
      <w:tr w:rsidR="008B6DB1" w:rsidRPr="00EC7DD2" w:rsidTr="00423527">
        <w:tc>
          <w:tcPr>
            <w:tcW w:w="5954" w:type="dxa"/>
          </w:tcPr>
          <w:p w:rsidR="008B6DB1" w:rsidRPr="00EC7DD2" w:rsidRDefault="008B6DB1" w:rsidP="0042352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4241" w:type="dxa"/>
          </w:tcPr>
          <w:p w:rsidR="008B6DB1" w:rsidRPr="008B6DB1" w:rsidRDefault="008B6DB1" w:rsidP="0042352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8B6DB1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Приложение № 2</w:t>
            </w:r>
          </w:p>
          <w:p w:rsidR="008B6DB1" w:rsidRPr="008B6DB1" w:rsidRDefault="008B6DB1" w:rsidP="0042352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8B6DB1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 постановлению администрации Устюцкого сельского поселения</w:t>
            </w:r>
          </w:p>
          <w:p w:rsidR="008B6DB1" w:rsidRPr="008B6DB1" w:rsidRDefault="008B6DB1" w:rsidP="0042352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B6DB1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№12 от 13.02.2020</w:t>
            </w:r>
          </w:p>
          <w:p w:rsidR="008B6DB1" w:rsidRPr="008B6DB1" w:rsidRDefault="008B6DB1" w:rsidP="0042352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</w:tr>
    </w:tbl>
    <w:p w:rsidR="008B6DB1" w:rsidRPr="00EC7DD2" w:rsidRDefault="008B6DB1" w:rsidP="008B6DB1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B6DB1" w:rsidRPr="00EC7DD2" w:rsidRDefault="008B6DB1" w:rsidP="008B6DB1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</w:p>
    <w:p w:rsidR="008B6DB1" w:rsidRPr="00EC7DD2" w:rsidRDefault="008B6DB1" w:rsidP="008B6DB1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EC7DD2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>СОСТАВ КОМИССИИ</w:t>
      </w:r>
    </w:p>
    <w:p w:rsidR="008B6DB1" w:rsidRPr="00EC7DD2" w:rsidRDefault="008B6DB1" w:rsidP="008B6DB1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  <w:r w:rsidRPr="00EC7DD2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 xml:space="preserve">ПО ЗЕМЛЕПОЛЬЗОВАНИЮ И ЗАСТРОЙКЕ </w:t>
      </w:r>
    </w:p>
    <w:p w:rsidR="008B6DB1" w:rsidRPr="00EC7DD2" w:rsidRDefault="008B6DB1" w:rsidP="008B6DB1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shd w:val="clear" w:color="auto" w:fill="FFFF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>УСТЮЦКОГО СЕЛЬСКОГО ПОСЕЛЕНИЯ</w:t>
      </w:r>
    </w:p>
    <w:p w:rsidR="008B6DB1" w:rsidRPr="00EC7DD2" w:rsidRDefault="008B6DB1" w:rsidP="008B6DB1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760"/>
      </w:tblGrid>
      <w:tr w:rsidR="008B6DB1" w:rsidTr="00423527">
        <w:trPr>
          <w:trHeight w:val="640"/>
        </w:trPr>
        <w:tc>
          <w:tcPr>
            <w:tcW w:w="3600" w:type="dxa"/>
          </w:tcPr>
          <w:p w:rsidR="008B6DB1" w:rsidRDefault="008B6DB1" w:rsidP="00423527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8B6DB1" w:rsidRPr="00EC7DD2" w:rsidRDefault="008B6DB1" w:rsidP="00423527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Председатель Комиссии  </w:t>
            </w:r>
          </w:p>
          <w:p w:rsidR="008B6DB1" w:rsidRDefault="008B6DB1" w:rsidP="00423527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5760" w:type="dxa"/>
          </w:tcPr>
          <w:p w:rsidR="008B6DB1" w:rsidRDefault="008B6DB1" w:rsidP="0042352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9D11E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Глава администрации Устюцкого сельского поселения</w:t>
            </w:r>
          </w:p>
          <w:p w:rsidR="008B6DB1" w:rsidRPr="00792FB1" w:rsidRDefault="008B6DB1" w:rsidP="00423527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</w:pPr>
            <w:r w:rsidRPr="00792FB1"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Иванова Татьяна Николаевна</w:t>
            </w:r>
          </w:p>
          <w:p w:rsidR="008B6DB1" w:rsidRDefault="008B6DB1" w:rsidP="0042352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</w:tc>
      </w:tr>
      <w:tr w:rsidR="008B6DB1" w:rsidTr="00423527">
        <w:trPr>
          <w:trHeight w:val="1260"/>
        </w:trPr>
        <w:tc>
          <w:tcPr>
            <w:tcW w:w="3600" w:type="dxa"/>
          </w:tcPr>
          <w:p w:rsidR="008B6DB1" w:rsidRPr="00EC7DD2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8B6DB1" w:rsidRDefault="008B6DB1" w:rsidP="00423527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Заместитель председателя </w:t>
            </w:r>
          </w:p>
          <w:p w:rsidR="008B6DB1" w:rsidRPr="00EC7DD2" w:rsidRDefault="008B6DB1" w:rsidP="00423527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Комиссии </w:t>
            </w:r>
          </w:p>
          <w:p w:rsidR="008B6DB1" w:rsidRPr="00EC7DD2" w:rsidRDefault="008B6DB1" w:rsidP="00423527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5760" w:type="dxa"/>
          </w:tcPr>
          <w:p w:rsidR="008B6DB1" w:rsidRDefault="008B6DB1" w:rsidP="0042352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Главный специалист администрации Устюцкого сельского поселения </w:t>
            </w:r>
          </w:p>
          <w:p w:rsidR="008B6DB1" w:rsidRPr="00DF1D7F" w:rsidRDefault="008B6DB1" w:rsidP="00423527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Фёдорова Татьяна Александровна</w:t>
            </w:r>
          </w:p>
          <w:p w:rsidR="008B6DB1" w:rsidRPr="00EC7DD2" w:rsidRDefault="008B6DB1" w:rsidP="00423527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                                        </w:t>
            </w: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  <w:p w:rsidR="008B6DB1" w:rsidRPr="009D11EE" w:rsidRDefault="008B6DB1" w:rsidP="00423527">
            <w:pPr>
              <w:tabs>
                <w:tab w:val="left" w:pos="3255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</w:p>
        </w:tc>
      </w:tr>
      <w:tr w:rsidR="008B6DB1" w:rsidTr="00423527">
        <w:trPr>
          <w:trHeight w:val="1170"/>
        </w:trPr>
        <w:tc>
          <w:tcPr>
            <w:tcW w:w="3600" w:type="dxa"/>
          </w:tcPr>
          <w:p w:rsidR="008B6DB1" w:rsidRPr="00EC7DD2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8B6DB1" w:rsidRPr="00EC7DD2" w:rsidRDefault="008B6DB1" w:rsidP="00423527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Секретарь Комиссии </w:t>
            </w:r>
          </w:p>
          <w:p w:rsidR="008B6DB1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8B6DB1" w:rsidRPr="00EC7DD2" w:rsidRDefault="008B6DB1" w:rsidP="00423527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5760" w:type="dxa"/>
          </w:tcPr>
          <w:p w:rsidR="008B6DB1" w:rsidRPr="009D11EE" w:rsidRDefault="008B6DB1" w:rsidP="00423527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9D11E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Специалист администрации Устюцкого сельского поселения </w:t>
            </w:r>
          </w:p>
          <w:p w:rsidR="008B6DB1" w:rsidRPr="009D11EE" w:rsidRDefault="008B6DB1" w:rsidP="00423527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ru-RU" w:bidi="ar-SA"/>
              </w:rPr>
              <w:t xml:space="preserve">            </w:t>
            </w:r>
            <w:r w:rsidRPr="009D11EE"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Исакова Наталья Александровна</w:t>
            </w:r>
          </w:p>
          <w:p w:rsidR="008B6DB1" w:rsidRPr="00EC7DD2" w:rsidRDefault="008B6DB1" w:rsidP="00423527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                                        </w:t>
            </w: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  <w:p w:rsidR="008B6DB1" w:rsidRDefault="008B6DB1" w:rsidP="00423527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</w:tr>
      <w:tr w:rsidR="008B6DB1" w:rsidTr="00423527">
        <w:trPr>
          <w:trHeight w:val="3841"/>
        </w:trPr>
        <w:tc>
          <w:tcPr>
            <w:tcW w:w="3600" w:type="dxa"/>
          </w:tcPr>
          <w:p w:rsidR="008B6DB1" w:rsidRPr="00EC7DD2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 </w:t>
            </w:r>
          </w:p>
          <w:p w:rsidR="008B6DB1" w:rsidRPr="00EC7DD2" w:rsidRDefault="008B6DB1" w:rsidP="00423527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Члены Комиссии:</w:t>
            </w:r>
          </w:p>
          <w:p w:rsidR="008B6DB1" w:rsidRPr="00EC7DD2" w:rsidRDefault="008B6DB1" w:rsidP="00423527">
            <w:pPr>
              <w:ind w:left="993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8B6DB1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8B6DB1" w:rsidRPr="00EC7DD2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8B6DB1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8B6DB1" w:rsidRPr="00EC7DD2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8B6DB1" w:rsidRDefault="008B6DB1" w:rsidP="00423527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8B6DB1" w:rsidRPr="00EC7DD2" w:rsidRDefault="008B6DB1" w:rsidP="00423527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5760" w:type="dxa"/>
          </w:tcPr>
          <w:p w:rsidR="008B6DB1" w:rsidRDefault="008B6DB1" w:rsidP="00423527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8B6DB1" w:rsidRDefault="008B6DB1" w:rsidP="00423527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Депутат Совета депутатов Устюцкого сельского поселения</w:t>
            </w:r>
          </w:p>
          <w:p w:rsidR="008B6DB1" w:rsidRPr="009D11EE" w:rsidRDefault="008B6DB1" w:rsidP="00423527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Козлова Галина Алексеевна</w:t>
            </w:r>
          </w:p>
          <w:p w:rsidR="008B6DB1" w:rsidRPr="00EC7DD2" w:rsidRDefault="008B6DB1" w:rsidP="00423527">
            <w:pPr>
              <w:ind w:left="2973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  <w:p w:rsidR="008B6DB1" w:rsidRDefault="008B6DB1" w:rsidP="0042352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Заведующий отделом</w:t>
            </w:r>
            <w:r w:rsidRPr="00D14089"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ru-RU" w:bidi="ar-SA"/>
              </w:rPr>
              <w:t xml:space="preserve"> архитектуры и управления земельными ресурсами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 администрации Пестовского муниципального района              </w:t>
            </w:r>
            <w:r w:rsidRPr="00D14089"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Гусева Евгения Геннадьевна</w:t>
            </w:r>
          </w:p>
          <w:p w:rsidR="008B6DB1" w:rsidRDefault="008B6DB1" w:rsidP="00423527">
            <w:pPr>
              <w:ind w:left="2973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  <w:p w:rsidR="008B6DB1" w:rsidRPr="00D14089" w:rsidRDefault="008B6DB1" w:rsidP="00423527">
            <w:pPr>
              <w:ind w:left="2973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8B6DB1" w:rsidRPr="00EC7DD2" w:rsidRDefault="008B6DB1" w:rsidP="008B6DB1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B6DB1" w:rsidRPr="00DF1D7F" w:rsidRDefault="008B6DB1" w:rsidP="008B6DB1">
      <w:pPr>
        <w:rPr>
          <w:rFonts w:ascii="Times New Roman" w:hAnsi="Times New Roman" w:cs="Times New Roman"/>
          <w:sz w:val="28"/>
          <w:szCs w:val="28"/>
        </w:rPr>
      </w:pPr>
    </w:p>
    <w:p w:rsidR="008B6DB1" w:rsidRDefault="008B6DB1" w:rsidP="008B6DB1"/>
    <w:p w:rsidR="00EB3443" w:rsidRDefault="00EB3443">
      <w:bookmarkStart w:id="0" w:name="_GoBack"/>
      <w:bookmarkEnd w:id="0"/>
    </w:p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5"/>
    <w:rsid w:val="003B1F52"/>
    <w:rsid w:val="00447F15"/>
    <w:rsid w:val="008B6DB1"/>
    <w:rsid w:val="009F7A9A"/>
    <w:rsid w:val="00BC4658"/>
    <w:rsid w:val="00C53E15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6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6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58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8B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6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6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58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8B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2022-06-01T11:20:00Z</cp:lastPrinted>
  <dcterms:created xsi:type="dcterms:W3CDTF">2022-06-01T11:07:00Z</dcterms:created>
  <dcterms:modified xsi:type="dcterms:W3CDTF">2022-06-01T11:22:00Z</dcterms:modified>
</cp:coreProperties>
</file>